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C623ED">
        <w:trPr>
          <w:trHeight w:hRule="exact" w:val="75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eastAsia="Calibri" w:cs="Arial"/>
                <w:b/>
                <w:color w:val="595959"/>
                <w:sz w:val="18"/>
                <w:szCs w:val="26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1CB8B078" w:rsidR="004C266E" w:rsidRPr="00AA2331" w:rsidRDefault="004C266E" w:rsidP="00E647DC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</w:t>
            </w:r>
            <w:r w:rsidR="00E647DC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>kept on file in case of audits</w:t>
            </w:r>
            <w:r>
              <w:rPr>
                <w:rFonts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eastAsia="Calibri" w:cs="Arial"/>
                <w:sz w:val="18"/>
                <w:szCs w:val="24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eastAsia="Calibri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D814A15" w:rsidR="00E630B4" w:rsidRPr="00AA2331" w:rsidRDefault="007B12B2" w:rsidP="00E234D9">
            <w:pPr>
              <w:spacing w:before="120" w:after="120"/>
              <w:ind w:left="23"/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eastAsia="Calibri" w:cs="Arial"/>
                <w:b/>
                <w:color w:val="595959"/>
                <w:sz w:val="16"/>
                <w:szCs w:val="16"/>
              </w:rPr>
              <w:t>IFS</w:t>
            </w:r>
            <w:r w:rsidR="00E630B4" w:rsidRPr="00AA2331">
              <w:rPr>
                <w:rFonts w:eastAsia="Calibri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="00E234D9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cs="Arial"/>
                <w:color w:val="595959"/>
                <w:sz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eastAsia="Calibri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eastAsia="Calibri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eastAsia="Calibri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cs="Arial"/>
                <w:color w:val="595959"/>
                <w:sz w:val="16"/>
                <w:szCs w:val="16"/>
              </w:rPr>
            </w:pP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4C266E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FootnoteReference"/>
                <w:rFonts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35F7294C" w:rsidR="00C76399" w:rsidRPr="00AA2331" w:rsidRDefault="00FA68E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(e.g.15,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</w:tbl>
    <w:p w14:paraId="7B374AB1" w14:textId="2F7A29F1" w:rsidR="00D90F8A" w:rsidRPr="004C266E" w:rsidRDefault="00D90F8A" w:rsidP="004C266E">
      <w:bookmarkStart w:id="0" w:name="_GoBack"/>
      <w:bookmarkEnd w:id="0"/>
    </w:p>
    <w:sectPr w:rsidR="00D90F8A" w:rsidRPr="004C266E" w:rsidSect="00245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ECC4" w14:textId="77777777" w:rsidR="00F169BF" w:rsidRDefault="00F16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6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21033" w14:textId="4575B99A" w:rsidR="00F169BF" w:rsidRDefault="00F16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1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8AE88" w14:textId="77777777" w:rsidR="007C1053" w:rsidRDefault="007C1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D8A6" w14:textId="77777777" w:rsidR="00F169BF" w:rsidRDefault="00F1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  <w:footnote w:id="1">
    <w:p w14:paraId="4CBF1105" w14:textId="737D4E26" w:rsidR="00384127" w:rsidRPr="002450AF" w:rsidRDefault="00384127" w:rsidP="002450AF">
      <w:pPr>
        <w:pStyle w:val="FootnoteText"/>
        <w:ind w:left="284" w:hanging="284"/>
        <w:rPr>
          <w:rFonts w:cs="Arial"/>
          <w:sz w:val="16"/>
          <w:szCs w:val="16"/>
        </w:rPr>
      </w:pPr>
      <w:r w:rsidRPr="00AB3AF2">
        <w:rPr>
          <w:rStyle w:val="FootnoteReference"/>
          <w:rFonts w:cs="Arial"/>
          <w:color w:val="595959"/>
          <w:sz w:val="16"/>
          <w:szCs w:val="16"/>
        </w:rPr>
        <w:footnoteRef/>
      </w:r>
      <w:r w:rsidRPr="00AB3AF2">
        <w:rPr>
          <w:rFonts w:cs="Arial"/>
          <w:color w:val="595959"/>
          <w:sz w:val="16"/>
          <w:szCs w:val="16"/>
        </w:rPr>
        <w:t xml:space="preserve"> </w:t>
      </w:r>
      <w:r w:rsidR="002450AF" w:rsidRPr="00AB3AF2">
        <w:rPr>
          <w:rFonts w:cs="Arial"/>
          <w:color w:val="595959"/>
          <w:sz w:val="16"/>
          <w:szCs w:val="16"/>
        </w:rPr>
        <w:tab/>
        <w:t>1 day = number of hours that a full-time employee of the participant has to work in a standard day (e.g. 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2F33" w14:textId="77777777" w:rsidR="00F169BF" w:rsidRDefault="00F16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729" w14:textId="6EF00E2A" w:rsidR="00B355B5" w:rsidRPr="00D90F8A" w:rsidRDefault="00B355B5" w:rsidP="000072A4">
    <w:pPr>
      <w:tabs>
        <w:tab w:val="center" w:pos="4536"/>
        <w:tab w:val="left" w:pos="7040"/>
      </w:tabs>
      <w:spacing w:after="200"/>
      <w:rPr>
        <w:rFonts w:eastAsia="Calibri" w:cs="Arial"/>
        <w:color w:val="595959"/>
        <w:sz w:val="16"/>
        <w:szCs w:val="16"/>
      </w:rPr>
    </w:pPr>
    <w:r w:rsidRPr="00D90F8A">
      <w:rPr>
        <w:rFonts w:eastAsia="Calibri" w:cs="Arial"/>
        <w:color w:val="595959"/>
        <w:sz w:val="16"/>
        <w:szCs w:val="16"/>
      </w:rPr>
      <w:t>Project: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D90F8A">
      <w:rPr>
        <w:rFonts w:eastAsia="Calibri" w:cs="Arial"/>
        <w:color w:val="595959"/>
        <w:sz w:val="16"/>
        <w:szCs w:val="16"/>
      </w:rPr>
      <w:t>]</w:t>
    </w:r>
  </w:p>
  <w:p w14:paraId="7B374AB7" w14:textId="05ED4585" w:rsidR="00B355B5" w:rsidRPr="00384127" w:rsidRDefault="00B355B5" w:rsidP="000072A4">
    <w:pPr>
      <w:tabs>
        <w:tab w:val="center" w:pos="4153"/>
        <w:tab w:val="right" w:pos="8306"/>
      </w:tabs>
      <w:suppressAutoHyphens w:val="0"/>
      <w:autoSpaceDN/>
      <w:spacing w:after="200"/>
      <w:jc w:val="right"/>
      <w:textAlignment w:val="auto"/>
      <w:rPr>
        <w:rFonts w:cs="Arial"/>
        <w:color w:val="808080"/>
        <w:sz w:val="16"/>
        <w:szCs w:val="16"/>
        <w:lang w:val="en-GB" w:eastAsia="en-GB"/>
      </w:rPr>
    </w:pPr>
    <w:r w:rsidRPr="009E4F26">
      <w:rPr>
        <w:rFonts w:eastAsia="Calibri" w:cs="Arial"/>
        <w:color w:val="808080"/>
        <w:sz w:val="16"/>
        <w:szCs w:val="16"/>
        <w:lang w:val="en-GB"/>
      </w:rPr>
      <w:t xml:space="preserve">EU Grants: </w:t>
    </w:r>
    <w:r>
      <w:rPr>
        <w:rFonts w:eastAsia="Calibri" w:cs="Arial"/>
        <w:color w:val="808080"/>
        <w:sz w:val="16"/>
        <w:szCs w:val="16"/>
        <w:lang w:val="en-GB"/>
      </w:rPr>
      <w:t>Time declaration</w:t>
    </w:r>
    <w:r w:rsidRPr="009E4F26">
      <w:rPr>
        <w:rFonts w:eastAsia="Calibri" w:cs="Arial"/>
        <w:color w:val="808080"/>
        <w:sz w:val="16"/>
        <w:szCs w:val="16"/>
        <w:lang w:val="en-GB"/>
      </w:rPr>
      <w:t xml:space="preserve">: </w:t>
    </w:r>
    <w:r w:rsidRPr="009E4F26">
      <w:rPr>
        <w:rFonts w:cs="Arial"/>
        <w:color w:val="808080"/>
        <w:sz w:val="16"/>
        <w:szCs w:val="16"/>
        <w:lang w:val="en-GB" w:eastAsia="ko-KR"/>
      </w:rPr>
      <w:t>V</w:t>
    </w:r>
    <w:r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7C1053"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 xml:space="preserve"> – </w:t>
    </w:r>
    <w:r w:rsidR="007C1053">
      <w:rPr>
        <w:rFonts w:cs="Arial"/>
        <w:color w:val="808080"/>
        <w:sz w:val="16"/>
        <w:szCs w:val="16"/>
        <w:lang w:val="en-GB" w:eastAsia="ko-KR"/>
      </w:rPr>
      <w:t>01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C130C1">
      <w:rPr>
        <w:rFonts w:cs="Arial"/>
        <w:color w:val="808080"/>
        <w:sz w:val="16"/>
        <w:szCs w:val="16"/>
        <w:lang w:val="en-GB" w:eastAsia="ko-KR"/>
      </w:rPr>
      <w:t>0</w:t>
    </w:r>
    <w:r w:rsidR="007C1053">
      <w:rPr>
        <w:rFonts w:cs="Arial"/>
        <w:color w:val="808080"/>
        <w:sz w:val="16"/>
        <w:szCs w:val="16"/>
        <w:lang w:val="en-GB" w:eastAsia="ko-KR"/>
      </w:rPr>
      <w:t>5</w:t>
    </w:r>
    <w:r w:rsidRPr="009E4F26">
      <w:rPr>
        <w:rFonts w:cs="Arial"/>
        <w:color w:val="808080"/>
        <w:sz w:val="16"/>
        <w:szCs w:val="16"/>
        <w:lang w:val="en-GB" w:eastAsia="ko-KR"/>
      </w:rPr>
      <w:t>.20</w:t>
    </w:r>
    <w:r>
      <w:rPr>
        <w:rFonts w:cs="Arial"/>
        <w:color w:val="808080"/>
        <w:sz w:val="16"/>
        <w:szCs w:val="16"/>
        <w:lang w:val="en-GB" w:eastAsia="ko-KR"/>
      </w:rPr>
      <w:t>2</w:t>
    </w:r>
    <w:r w:rsidR="007C1053">
      <w:rPr>
        <w:rFonts w:cs="Arial"/>
        <w:color w:val="808080"/>
        <w:sz w:val="16"/>
        <w:szCs w:val="16"/>
        <w:lang w:val="en-GB" w:eastAsia="ko-K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788F" w14:textId="77777777" w:rsidR="00F169BF" w:rsidRDefault="00F16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30B4"/>
    <w:rsid w:val="000072A4"/>
    <w:rsid w:val="00010469"/>
    <w:rsid w:val="00045651"/>
    <w:rsid w:val="0006353C"/>
    <w:rsid w:val="000642DE"/>
    <w:rsid w:val="00081C99"/>
    <w:rsid w:val="001738B2"/>
    <w:rsid w:val="00212B68"/>
    <w:rsid w:val="002450AF"/>
    <w:rsid w:val="002B18D8"/>
    <w:rsid w:val="00306D4A"/>
    <w:rsid w:val="00375562"/>
    <w:rsid w:val="00384127"/>
    <w:rsid w:val="003E55BC"/>
    <w:rsid w:val="00413ED0"/>
    <w:rsid w:val="00422BBF"/>
    <w:rsid w:val="004455EA"/>
    <w:rsid w:val="004B459A"/>
    <w:rsid w:val="004C266E"/>
    <w:rsid w:val="004E4843"/>
    <w:rsid w:val="00540CCD"/>
    <w:rsid w:val="00592A7A"/>
    <w:rsid w:val="005C5B1E"/>
    <w:rsid w:val="00647BAD"/>
    <w:rsid w:val="006B6225"/>
    <w:rsid w:val="00707ED1"/>
    <w:rsid w:val="00772620"/>
    <w:rsid w:val="007B12B2"/>
    <w:rsid w:val="007C1053"/>
    <w:rsid w:val="007E20AA"/>
    <w:rsid w:val="00813067"/>
    <w:rsid w:val="008231A3"/>
    <w:rsid w:val="009816CA"/>
    <w:rsid w:val="009D3E39"/>
    <w:rsid w:val="00A21D25"/>
    <w:rsid w:val="00AA2331"/>
    <w:rsid w:val="00AB01FA"/>
    <w:rsid w:val="00AB3AF2"/>
    <w:rsid w:val="00AF2644"/>
    <w:rsid w:val="00B024E4"/>
    <w:rsid w:val="00B22A71"/>
    <w:rsid w:val="00B355B5"/>
    <w:rsid w:val="00BF2B10"/>
    <w:rsid w:val="00BF7E60"/>
    <w:rsid w:val="00C130C1"/>
    <w:rsid w:val="00C14C71"/>
    <w:rsid w:val="00C530F5"/>
    <w:rsid w:val="00C623ED"/>
    <w:rsid w:val="00C76399"/>
    <w:rsid w:val="00C93C19"/>
    <w:rsid w:val="00C951C0"/>
    <w:rsid w:val="00CD0F20"/>
    <w:rsid w:val="00D34AC8"/>
    <w:rsid w:val="00D517E4"/>
    <w:rsid w:val="00D52E57"/>
    <w:rsid w:val="00D90F8A"/>
    <w:rsid w:val="00E031D9"/>
    <w:rsid w:val="00E234D9"/>
    <w:rsid w:val="00E630B4"/>
    <w:rsid w:val="00E647DC"/>
    <w:rsid w:val="00EB3EA2"/>
    <w:rsid w:val="00F169BF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9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FD7066"/>
    <w:pPr>
      <w:spacing w:before="120" w:after="120"/>
      <w:jc w:val="center"/>
      <w:outlineLvl w:val="0"/>
    </w:pPr>
    <w:rPr>
      <w:rFonts w:eastAsia="Calibri" w:cs="Arial"/>
      <w:b/>
      <w:color w:val="595959" w:themeColor="text1" w:themeTint="A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1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10</Order1>
    <DocComments xmlns="084a5cd8-1559-4e94-ac72-b94fb9abc19e">READY FOR NEXT MFF.
V1.1 published 01.05.2022.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f7d4ffec15f7f1cae7edcd41bb332ba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41302de877f8dac21c884e5e337dc228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 GRANT CERTIFICATE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ADE7-60D6-45BB-8B53-1C35D02FA4E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084a5cd8-1559-4e94-ac72-b94fb9abc1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768AE2-EBBC-4520-8EB0-AFBBC72FF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4320D-B14F-4728-96E6-7672900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Edwards, Aimee</cp:lastModifiedBy>
  <cp:revision>4</cp:revision>
  <dcterms:created xsi:type="dcterms:W3CDTF">2023-02-02T14:43:00Z</dcterms:created>
  <dcterms:modified xsi:type="dcterms:W3CDTF">2023-03-02T14:23:00Z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